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0A0" w:rsidRDefault="00E23E81">
      <w:r>
        <w:rPr>
          <w:noProof/>
        </w:rPr>
        <w:drawing>
          <wp:inline distT="0" distB="0" distL="0" distR="0">
            <wp:extent cx="8863330" cy="5930348"/>
            <wp:effectExtent l="19050" t="0" r="0" b="0"/>
            <wp:docPr id="1" name="图片 1" descr="C:\Users\Administrator\Desktop\玉溪市中医医院全景图\玉溪市中医医院全景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玉溪市中医医院全景图\玉溪市中医医院全景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5930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10A0" w:rsidSect="00E23E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10A0" w:rsidRDefault="00FD10A0" w:rsidP="00E23E81">
      <w:r>
        <w:separator/>
      </w:r>
    </w:p>
  </w:endnote>
  <w:endnote w:type="continuationSeparator" w:id="1">
    <w:p w:rsidR="00FD10A0" w:rsidRDefault="00FD10A0" w:rsidP="00E23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10A0" w:rsidRDefault="00FD10A0" w:rsidP="00E23E81">
      <w:r>
        <w:separator/>
      </w:r>
    </w:p>
  </w:footnote>
  <w:footnote w:type="continuationSeparator" w:id="1">
    <w:p w:rsidR="00FD10A0" w:rsidRDefault="00FD10A0" w:rsidP="00E23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E81"/>
    <w:rsid w:val="00E23E81"/>
    <w:rsid w:val="00FD1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3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3E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3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3E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3E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3E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3</cp:revision>
  <dcterms:created xsi:type="dcterms:W3CDTF">2018-04-19T01:01:00Z</dcterms:created>
  <dcterms:modified xsi:type="dcterms:W3CDTF">2018-04-19T01:02:00Z</dcterms:modified>
</cp:coreProperties>
</file>